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345E66" w14:paraId="0242DEE6" w14:textId="77777777" w:rsidTr="00886CB4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9861D" w14:textId="77777777" w:rsidR="00345E66" w:rsidRDefault="00345E66" w:rsidP="00345E6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Cambria" w:hAnsi="Cambria"/>
                <w:b/>
                <w:bCs/>
                <w:sz w:val="28"/>
                <w:szCs w:val="28"/>
              </w:rPr>
              <w:t>Management network adapter:</w:t>
            </w:r>
          </w:p>
          <w:p w14:paraId="639BDC41" w14:textId="6E0AE338" w:rsidR="00345E66" w:rsidRPr="00277748" w:rsidRDefault="00345E66" w:rsidP="00345E66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>
              <w:rPr>
                <w:rFonts w:ascii="Cambria" w:hAnsi="Cambria"/>
                <w:sz w:val="24"/>
                <w:szCs w:val="24"/>
              </w:rPr>
              <w:t>2 x 1Gb 4-port adapter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6A195017" w:rsidR="00345E66" w:rsidRDefault="00345E66" w:rsidP="00345E66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345E66" w:rsidRDefault="00345E66" w:rsidP="00345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345E66" w:rsidRDefault="00345E66" w:rsidP="0034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97EE" w14:textId="77777777" w:rsidR="00667CB5" w:rsidRDefault="00667CB5">
      <w:pPr>
        <w:spacing w:after="0" w:line="240" w:lineRule="auto"/>
      </w:pPr>
      <w:r>
        <w:separator/>
      </w:r>
    </w:p>
  </w:endnote>
  <w:endnote w:type="continuationSeparator" w:id="0">
    <w:p w14:paraId="231E20EB" w14:textId="77777777" w:rsidR="00667CB5" w:rsidRDefault="006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F5C15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5D2D" w14:textId="77777777" w:rsidR="00667CB5" w:rsidRDefault="00667CB5">
      <w:pPr>
        <w:spacing w:after="0" w:line="240" w:lineRule="auto"/>
      </w:pPr>
      <w:r>
        <w:separator/>
      </w:r>
    </w:p>
  </w:footnote>
  <w:footnote w:type="continuationSeparator" w:id="0">
    <w:p w14:paraId="754976F1" w14:textId="77777777" w:rsidR="00667CB5" w:rsidRDefault="006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F9F"/>
    <w:multiLevelType w:val="hybridMultilevel"/>
    <w:tmpl w:val="7CBCDC52"/>
    <w:lvl w:ilvl="0" w:tplc="BC18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6"/>
  </w:num>
  <w:num w:numId="5">
    <w:abstractNumId w:val="24"/>
  </w:num>
  <w:num w:numId="6">
    <w:abstractNumId w:val="26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7"/>
  </w:num>
  <w:num w:numId="14">
    <w:abstractNumId w:val="19"/>
  </w:num>
  <w:num w:numId="15">
    <w:abstractNumId w:val="21"/>
  </w:num>
  <w:num w:numId="16">
    <w:abstractNumId w:val="25"/>
  </w:num>
  <w:num w:numId="17">
    <w:abstractNumId w:val="6"/>
  </w:num>
  <w:num w:numId="18">
    <w:abstractNumId w:val="17"/>
  </w:num>
  <w:num w:numId="19">
    <w:abstractNumId w:val="0"/>
  </w:num>
  <w:num w:numId="20">
    <w:abstractNumId w:val="3"/>
  </w:num>
  <w:num w:numId="21">
    <w:abstractNumId w:val="8"/>
  </w:num>
  <w:num w:numId="22">
    <w:abstractNumId w:val="22"/>
  </w:num>
  <w:num w:numId="23">
    <w:abstractNumId w:val="18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E2F7A"/>
    <w:rsid w:val="00226887"/>
    <w:rsid w:val="002315A4"/>
    <w:rsid w:val="0025421E"/>
    <w:rsid w:val="00262493"/>
    <w:rsid w:val="0026688F"/>
    <w:rsid w:val="00275EDF"/>
    <w:rsid w:val="002776F6"/>
    <w:rsid w:val="00277748"/>
    <w:rsid w:val="00290336"/>
    <w:rsid w:val="00296017"/>
    <w:rsid w:val="002D2987"/>
    <w:rsid w:val="002E2314"/>
    <w:rsid w:val="003130FE"/>
    <w:rsid w:val="003339CC"/>
    <w:rsid w:val="00345E66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67CB5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86CB4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B6A0F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2022-03-30T13:57:00Z</dcterms:modified>
</cp:coreProperties>
</file>